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4501474"/>
        <w:docPartObj>
          <w:docPartGallery w:val="Cover Pages"/>
          <w:docPartUnique/>
        </w:docPartObj>
      </w:sdtPr>
      <w:sdtEndPr>
        <w:rPr>
          <w:noProof/>
          <w:lang w:eastAsia="en-AU"/>
        </w:rPr>
      </w:sdtEndPr>
      <w:sdtContent>
        <w:p w14:paraId="2C8F3BD3" w14:textId="684D5AD0" w:rsidR="009A26E9" w:rsidRDefault="003C735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38" behindDoc="0" locked="0" layoutInCell="1" allowOverlap="1" wp14:anchorId="65B63E01" wp14:editId="7A88A587">
                    <wp:simplePos x="0" y="0"/>
                    <wp:positionH relativeFrom="column">
                      <wp:posOffset>-221627</wp:posOffset>
                    </wp:positionH>
                    <wp:positionV relativeFrom="paragraph">
                      <wp:posOffset>-216535</wp:posOffset>
                    </wp:positionV>
                    <wp:extent cx="795020" cy="4928870"/>
                    <wp:effectExtent l="101600" t="101600" r="5080" b="100330"/>
                    <wp:wrapNone/>
                    <wp:docPr id="6" name="Right Bracke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10800000">
                              <a:off x="0" y="0"/>
                              <a:ext cx="795020" cy="4928870"/>
                            </a:xfrm>
                            <a:prstGeom prst="rightBracket">
                              <a:avLst/>
                            </a:prstGeom>
                            <a:noFill/>
                            <a:ln w="206375">
                              <a:solidFill>
                                <a:srgbClr val="8EA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5300F9"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Right Bracket 6" o:spid="_x0000_s1026" type="#_x0000_t86" style="position:absolute;margin-left:-17.45pt;margin-top:-17.05pt;width:62.6pt;height:388.1pt;rotation:180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" adj="290" strokecolor="#8ea060" strokeweight="16.25pt">
                    <v:stroke joinstyle="miter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3DB5F43" wp14:editId="5C465E05">
                    <wp:simplePos x="0" y="0"/>
                    <wp:positionH relativeFrom="column">
                      <wp:posOffset>5182778</wp:posOffset>
                    </wp:positionH>
                    <wp:positionV relativeFrom="paragraph">
                      <wp:posOffset>-326217</wp:posOffset>
                    </wp:positionV>
                    <wp:extent cx="795020" cy="4928870"/>
                    <wp:effectExtent l="0" t="101600" r="106680" b="100330"/>
                    <wp:wrapNone/>
                    <wp:docPr id="8" name="Right Bracket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95020" cy="4928870"/>
                            </a:xfrm>
                            <a:prstGeom prst="rightBracket">
                              <a:avLst/>
                            </a:prstGeom>
                            <a:noFill/>
                            <a:ln w="206375">
                              <a:solidFill>
                                <a:srgbClr val="8EA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19171E" id="Right Bracket 8" o:spid="_x0000_s1026" type="#_x0000_t86" style="position:absolute;margin-left:408.1pt;margin-top:-25.7pt;width:62.6pt;height:388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" adj="290" strokecolor="#8ea060" strokeweight="16.25pt">
                    <v:stroke joinstyle="miter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w:drawing>
              <wp:anchor distT="0" distB="0" distL="114300" distR="114300" simplePos="0" relativeHeight="251685888" behindDoc="0" locked="0" layoutInCell="1" allowOverlap="1" wp14:anchorId="6A523E66" wp14:editId="732FDB0B">
                <wp:simplePos x="0" y="0"/>
                <wp:positionH relativeFrom="column">
                  <wp:posOffset>222228</wp:posOffset>
                </wp:positionH>
                <wp:positionV relativeFrom="paragraph">
                  <wp:posOffset>36164</wp:posOffset>
                </wp:positionV>
                <wp:extent cx="5433060" cy="4268317"/>
                <wp:effectExtent l="0" t="0" r="254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reen Shot 2019-11-12 at 9.20.40 am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3060" cy="4268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44CF6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7967" behindDoc="0" locked="0" layoutInCell="1" allowOverlap="1" wp14:anchorId="2436EAFC" wp14:editId="00D92F03">
                    <wp:simplePos x="0" y="0"/>
                    <wp:positionH relativeFrom="column">
                      <wp:posOffset>-119380</wp:posOffset>
                    </wp:positionH>
                    <wp:positionV relativeFrom="paragraph">
                      <wp:posOffset>4302125</wp:posOffset>
                    </wp:positionV>
                    <wp:extent cx="6002655" cy="901065"/>
                    <wp:effectExtent l="0" t="0" r="4445" b="635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02655" cy="901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856CC4" w14:textId="77777777" w:rsidR="00644CF6" w:rsidRDefault="00644C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6EAF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9.4pt;margin-top:338.75pt;width:472.65pt;height:70.9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" fillcolor="white [3201]" stroked="f" strokeweight=".5pt">
                    <v:textbox>
                      <w:txbxContent>
                        <w:p w14:paraId="0E856CC4" w14:textId="77777777" w:rsidR="00644CF6" w:rsidRDefault="00644CF6"/>
                      </w:txbxContent>
                    </v:textbox>
                  </v:shape>
                </w:pict>
              </mc:Fallback>
            </mc:AlternateContent>
          </w:r>
        </w:p>
        <w:p w14:paraId="1098F224" w14:textId="1CF46EDA" w:rsidR="009A26E9" w:rsidRDefault="003C735D">
          <w:pPr>
            <w:rPr>
              <w:noProof/>
              <w:lang w:eastAsia="en-AU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417D1C" wp14:editId="6B897270">
                    <wp:simplePos x="0" y="0"/>
                    <wp:positionH relativeFrom="column">
                      <wp:posOffset>221942</wp:posOffset>
                    </wp:positionH>
                    <wp:positionV relativeFrom="paragraph">
                      <wp:posOffset>4153085</wp:posOffset>
                    </wp:positionV>
                    <wp:extent cx="5433060" cy="497149"/>
                    <wp:effectExtent l="0" t="0" r="254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33060" cy="497149"/>
                            </a:xfrm>
                            <a:prstGeom prst="rect">
                              <a:avLst/>
                            </a:prstGeom>
                            <a:solidFill>
                              <a:srgbClr val="8EA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75C8DD" w14:textId="6D23E10C" w:rsidR="00644CF6" w:rsidRPr="003C735D" w:rsidRDefault="00644CF6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3C735D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Student Plenary Assembly </w:t>
                                </w:r>
                                <w:r w:rsidR="003C735D" w:rsidRPr="003C735D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Student Guide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417D1C" id="Text Box 9" o:spid="_x0000_s1027" type="#_x0000_t202" style="position:absolute;margin-left:17.5pt;margin-top:327pt;width:427.8pt;height:3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" fillcolor="#8ea060" stroked="f" strokeweight=".5pt">
                    <v:textbox>
                      <w:txbxContent>
                        <w:p w14:paraId="6375C8DD" w14:textId="6D23E10C" w:rsidR="00644CF6" w:rsidRPr="003C735D" w:rsidRDefault="00644CF6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3C735D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Student Plenary Assembly </w:t>
                          </w:r>
                          <w:r w:rsidR="003C735D" w:rsidRPr="003C735D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Student Guide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D4AE9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D82B3B" wp14:editId="43195EEC">
                    <wp:simplePos x="0" y="0"/>
                    <wp:positionH relativeFrom="column">
                      <wp:posOffset>224155</wp:posOffset>
                    </wp:positionH>
                    <wp:positionV relativeFrom="paragraph">
                      <wp:posOffset>4771390</wp:posOffset>
                    </wp:positionV>
                    <wp:extent cx="5433060" cy="1086485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33060" cy="10864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22B05E" w14:textId="77777777" w:rsidR="00644CF6" w:rsidRPr="003C735D" w:rsidRDefault="00644CF6" w:rsidP="00644CF6">
                                <w:pPr>
                                  <w:jc w:val="center"/>
                                  <w:rPr>
                                    <w:rFonts w:hAnsi="Calibri"/>
                                    <w:color w:val="8EA060"/>
                                    <w:kern w:val="24"/>
                                    <w:sz w:val="60"/>
                                    <w:szCs w:val="60"/>
                                    <w:lang w:val="en-US"/>
                                  </w:rPr>
                                </w:pPr>
                                <w:r w:rsidRPr="003C735D">
                                  <w:rPr>
                                    <w:rFonts w:hAnsi="Calibri"/>
                                    <w:color w:val="8EA060"/>
                                    <w:kern w:val="24"/>
                                    <w:sz w:val="60"/>
                                    <w:szCs w:val="60"/>
                                    <w:lang w:val="en-US"/>
                                  </w:rPr>
                                  <w:t>How is God calling us to be a Christ-centred church that is:</w:t>
                                </w:r>
                              </w:p>
                              <w:p w14:paraId="5DCC785D" w14:textId="39B6D1BD" w:rsidR="009A26E9" w:rsidRPr="009A26E9" w:rsidRDefault="009A26E9" w:rsidP="00644CF6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49A1AC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D82B3B" id="Text Box 4" o:spid="_x0000_s1028" type="#_x0000_t202" style="position:absolute;margin-left:17.65pt;margin-top:375.7pt;width:427.8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" filled="f" stroked="f" strokeweight=".5pt">
                    <v:textbox>
                      <w:txbxContent>
                        <w:p w14:paraId="4722B05E" w14:textId="77777777" w:rsidR="00644CF6" w:rsidRPr="003C735D" w:rsidRDefault="00644CF6" w:rsidP="00644CF6">
                          <w:pPr>
                            <w:jc w:val="center"/>
                            <w:rPr>
                              <w:rFonts w:hAnsi="Calibri"/>
                              <w:color w:val="8EA060"/>
                              <w:kern w:val="24"/>
                              <w:sz w:val="60"/>
                              <w:szCs w:val="60"/>
                              <w:lang w:val="en-US"/>
                            </w:rPr>
                          </w:pPr>
                          <w:r w:rsidRPr="003C735D">
                            <w:rPr>
                              <w:rFonts w:hAnsi="Calibri"/>
                              <w:color w:val="8EA060"/>
                              <w:kern w:val="24"/>
                              <w:sz w:val="60"/>
                              <w:szCs w:val="60"/>
                              <w:lang w:val="en-US"/>
                            </w:rPr>
                            <w:t>How is God calling us to be a Christ-centred church that is:</w:t>
                          </w:r>
                        </w:p>
                        <w:p w14:paraId="5DCC785D" w14:textId="39B6D1BD" w:rsidR="009A26E9" w:rsidRPr="009A26E9" w:rsidRDefault="009A26E9" w:rsidP="00644CF6">
                          <w:pPr>
                            <w:rPr>
                              <w:b/>
                              <w:bCs/>
                              <w:i/>
                              <w:iCs/>
                              <w:color w:val="49A1AC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44CF6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0108E64" wp14:editId="3B00D608">
                    <wp:simplePos x="0" y="0"/>
                    <wp:positionH relativeFrom="column">
                      <wp:posOffset>224790</wp:posOffset>
                    </wp:positionH>
                    <wp:positionV relativeFrom="paragraph">
                      <wp:posOffset>5913672</wp:posOffset>
                    </wp:positionV>
                    <wp:extent cx="5353685" cy="2782956"/>
                    <wp:effectExtent l="0" t="0" r="5715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3685" cy="2782956"/>
                            </a:xfrm>
                            <a:prstGeom prst="rect">
                              <a:avLst/>
                            </a:prstGeom>
                            <a:solidFill>
                              <a:srgbClr val="8EA06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07D867" w14:textId="49DAB1F3" w:rsidR="00644CF6" w:rsidRDefault="003C735D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HUMBLE,</w:t>
                                </w:r>
                              </w:p>
                              <w:p w14:paraId="65E98BCB" w14:textId="764BC9A5" w:rsidR="003C735D" w:rsidRDefault="003C735D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HEALING AND</w:t>
                                </w:r>
                              </w:p>
                              <w:p w14:paraId="5483A6B7" w14:textId="7865EC50" w:rsidR="003C735D" w:rsidRPr="005D4AE9" w:rsidRDefault="003C735D" w:rsidP="005D4AE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0"/>
                                    <w:szCs w:val="90"/>
                                  </w:rPr>
                                  <w:t>MERCIFUL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108E64" id="Text Box 11" o:spid="_x0000_s1029" type="#_x0000_t202" style="position:absolute;margin-left:17.7pt;margin-top:465.65pt;width:421.55pt;height:2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" fillcolor="#8ea060" stroked="f" strokeweight=".5pt">
                    <v:textbox>
                      <w:txbxContent>
                        <w:p w14:paraId="6007D867" w14:textId="49DAB1F3" w:rsidR="00644CF6" w:rsidRDefault="003C735D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HUMBLE,</w:t>
                          </w:r>
                        </w:p>
                        <w:p w14:paraId="65E98BCB" w14:textId="764BC9A5" w:rsidR="003C735D" w:rsidRDefault="003C735D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HEALING AND</w:t>
                          </w:r>
                        </w:p>
                        <w:p w14:paraId="5483A6B7" w14:textId="7865EC50" w:rsidR="003C735D" w:rsidRPr="005D4AE9" w:rsidRDefault="003C735D" w:rsidP="005D4AE9">
                          <w:pPr>
                            <w:jc w:val="center"/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</w:pPr>
                          <w:r>
                            <w:rPr>
                              <w:color w:val="FFFFFF" w:themeColor="background1"/>
                              <w:sz w:val="90"/>
                              <w:szCs w:val="90"/>
                            </w:rPr>
                            <w:t>MERCIFUL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A26E9" w:rsidRPr="009A26E9">
            <w:rPr>
              <w:noProof/>
              <w:lang w:eastAsia="en-AU"/>
            </w:rPr>
            <w:drawing>
              <wp:anchor distT="0" distB="0" distL="114300" distR="114300" simplePos="0" relativeHeight="251662336" behindDoc="0" locked="0" layoutInCell="1" allowOverlap="1" wp14:anchorId="2E6F1577" wp14:editId="63C08F42">
                <wp:simplePos x="0" y="0"/>
                <wp:positionH relativeFrom="column">
                  <wp:posOffset>-954157</wp:posOffset>
                </wp:positionH>
                <wp:positionV relativeFrom="paragraph">
                  <wp:posOffset>9012669</wp:posOffset>
                </wp:positionV>
                <wp:extent cx="7619234" cy="441487"/>
                <wp:effectExtent l="0" t="0" r="1270" b="317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7865" cy="45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26E9">
            <w:rPr>
              <w:noProof/>
              <w:lang w:eastAsia="en-AU"/>
            </w:rPr>
            <w:br w:type="page"/>
          </w:r>
        </w:p>
      </w:sdtContent>
    </w:sdt>
    <w:p w14:paraId="63D2FE7D" w14:textId="508C1192" w:rsidR="009A26E9" w:rsidRDefault="005D4AE9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445F3" wp14:editId="2A1FB34B">
                <wp:simplePos x="0" y="0"/>
                <wp:positionH relativeFrom="column">
                  <wp:posOffset>-542373</wp:posOffset>
                </wp:positionH>
                <wp:positionV relativeFrom="paragraph">
                  <wp:posOffset>219710</wp:posOffset>
                </wp:positionV>
                <wp:extent cx="6785113" cy="901148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113" cy="901148"/>
                        </a:xfrm>
                        <a:prstGeom prst="rect">
                          <a:avLst/>
                        </a:prstGeom>
                        <a:solidFill>
                          <a:srgbClr val="8EA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14A48" w14:textId="77777777" w:rsidR="005D4AE9" w:rsidRDefault="005D4AE9" w:rsidP="005D4AE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How is God calling us to be a Christ-centred Church that is:</w:t>
                            </w:r>
                          </w:p>
                          <w:p w14:paraId="0A5F3F24" w14:textId="4BF4B428" w:rsidR="005D4AE9" w:rsidRPr="005D4AE9" w:rsidRDefault="003C735D" w:rsidP="005D4AE9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HUMBLE, HEALING AND MERCIFUL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45F3" id="Text Box 12" o:spid="_x0000_s1030" type="#_x0000_t202" style="position:absolute;margin-left:-42.7pt;margin-top:17.3pt;width:534.25pt;height: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" fillcolor="#8ea060" stroked="f" strokeweight=".5pt">
                <v:textbox>
                  <w:txbxContent>
                    <w:p w14:paraId="65614A48" w14:textId="77777777" w:rsidR="005D4AE9" w:rsidRDefault="005D4AE9" w:rsidP="005D4AE9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How is God calling us to be a Christ-centred Church that is:</w:t>
                      </w:r>
                    </w:p>
                    <w:p w14:paraId="0A5F3F24" w14:textId="4BF4B428" w:rsidR="005D4AE9" w:rsidRPr="005D4AE9" w:rsidRDefault="003C735D" w:rsidP="005D4AE9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HUMBLE, HEALING AND MERCIFUL</w:t>
                      </w:r>
                    </w:p>
                  </w:txbxContent>
                </v:textbox>
              </v:shape>
            </w:pict>
          </mc:Fallback>
        </mc:AlternateContent>
      </w:r>
    </w:p>
    <w:p w14:paraId="45AFD958" w14:textId="57A44068" w:rsidR="00C131BA" w:rsidRDefault="00632E31"/>
    <w:p w14:paraId="5E5D7FD0" w14:textId="36EBB85B" w:rsidR="005D4AE9" w:rsidRDefault="005D4AE9" w:rsidP="00304D05">
      <w:pPr>
        <w:jc w:val="center"/>
        <w:rPr>
          <w:sz w:val="28"/>
          <w:szCs w:val="28"/>
        </w:rPr>
      </w:pPr>
    </w:p>
    <w:p w14:paraId="3D28732B" w14:textId="5940466B" w:rsidR="005D4AE9" w:rsidRDefault="005D4AE9">
      <w:pPr>
        <w:rPr>
          <w:sz w:val="28"/>
          <w:szCs w:val="28"/>
        </w:rPr>
      </w:pPr>
    </w:p>
    <w:p w14:paraId="0109CF4D" w14:textId="75D8644B" w:rsidR="004F50D6" w:rsidRPr="005D4AE9" w:rsidRDefault="004F50D6">
      <w:pPr>
        <w:rPr>
          <w:sz w:val="28"/>
          <w:szCs w:val="28"/>
        </w:rPr>
      </w:pPr>
      <w:r w:rsidRPr="005D4AE9">
        <w:rPr>
          <w:sz w:val="28"/>
          <w:szCs w:val="28"/>
        </w:rPr>
        <w:t xml:space="preserve">People spoke about many different topics in Phase 1: Listening &amp; Dialogue. A comprehensive report on all the voices of the participants is available at: </w:t>
      </w:r>
      <w:hyperlink r:id="rId10" w:anchor="snapshotreports" w:history="1">
        <w:r w:rsidRPr="005D4AE9">
          <w:rPr>
            <w:rStyle w:val="Hyperlink"/>
            <w:sz w:val="28"/>
            <w:szCs w:val="28"/>
          </w:rPr>
          <w:t>https://plenarycouncil.catholic.org.au/resources/reports/#snapshotreports</w:t>
        </w:r>
      </w:hyperlink>
      <w:r w:rsidRPr="005D4AE9">
        <w:rPr>
          <w:sz w:val="28"/>
          <w:szCs w:val="28"/>
        </w:rPr>
        <w:t xml:space="preserve">  </w:t>
      </w:r>
    </w:p>
    <w:p w14:paraId="70627970" w14:textId="1724E60F" w:rsidR="004F50D6" w:rsidRDefault="005D4A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9340F" wp14:editId="1D2E1B8A">
                <wp:simplePos x="0" y="0"/>
                <wp:positionH relativeFrom="column">
                  <wp:posOffset>609600</wp:posOffset>
                </wp:positionH>
                <wp:positionV relativeFrom="paragraph">
                  <wp:posOffset>291520</wp:posOffset>
                </wp:positionV>
                <wp:extent cx="3908784" cy="0"/>
                <wp:effectExtent l="0" t="38100" r="285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78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8EA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57861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22.95pt" to="355.8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" strokecolor="#8ea060" strokeweight="6pt">
                <v:stroke joinstyle="miter"/>
              </v:line>
            </w:pict>
          </mc:Fallback>
        </mc:AlternateContent>
      </w:r>
    </w:p>
    <w:p w14:paraId="720F93CC" w14:textId="77777777" w:rsidR="005D4AE9" w:rsidRPr="005D4AE9" w:rsidRDefault="005D4AE9">
      <w:pPr>
        <w:rPr>
          <w:rFonts w:hAnsi="Calibri"/>
          <w:color w:val="5394A6"/>
          <w:kern w:val="24"/>
          <w:sz w:val="16"/>
          <w:szCs w:val="16"/>
          <w:lang w:val="en-US"/>
        </w:rPr>
      </w:pPr>
    </w:p>
    <w:p w14:paraId="10BE5A65" w14:textId="12737300" w:rsidR="005D4AE9" w:rsidRPr="003C735D" w:rsidRDefault="005D4AE9">
      <w:pPr>
        <w:rPr>
          <w:b/>
          <w:bCs/>
          <w:color w:val="8EA060"/>
          <w:sz w:val="40"/>
          <w:szCs w:val="40"/>
        </w:rPr>
      </w:pPr>
      <w:r w:rsidRPr="003C735D">
        <w:rPr>
          <w:rFonts w:hAnsi="Calibri"/>
          <w:color w:val="8EA060"/>
          <w:kern w:val="24"/>
          <w:sz w:val="40"/>
          <w:szCs w:val="40"/>
          <w:lang w:val="en-US"/>
        </w:rPr>
        <w:t>TOPICS: WHAT DID PEOPLE TALK ABOUT?</w:t>
      </w:r>
    </w:p>
    <w:p w14:paraId="2A657D71" w14:textId="49B53C27" w:rsidR="005D4AE9" w:rsidRDefault="004F50D6">
      <w:pPr>
        <w:rPr>
          <w:sz w:val="28"/>
          <w:szCs w:val="28"/>
        </w:rPr>
      </w:pPr>
      <w:r w:rsidRPr="005D4AE9">
        <w:rPr>
          <w:sz w:val="28"/>
          <w:szCs w:val="28"/>
        </w:rPr>
        <w:t xml:space="preserve">Below are some of the topics that informed this particular theme, which was created through a combination of analysis, </w:t>
      </w:r>
      <w:r w:rsidR="00304D05" w:rsidRPr="005D4AE9">
        <w:rPr>
          <w:sz w:val="28"/>
          <w:szCs w:val="28"/>
        </w:rPr>
        <w:t>discernment</w:t>
      </w:r>
      <w:r w:rsidRPr="005D4AE9">
        <w:rPr>
          <w:sz w:val="28"/>
          <w:szCs w:val="28"/>
        </w:rPr>
        <w:t xml:space="preserve"> and prayer. </w:t>
      </w:r>
    </w:p>
    <w:p w14:paraId="15F26C97" w14:textId="48D1813B" w:rsidR="004F50D6" w:rsidRPr="005D4AE9" w:rsidRDefault="005D4AE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6468D8F5" wp14:editId="53656C55">
                <wp:simplePos x="0" y="0"/>
                <wp:positionH relativeFrom="column">
                  <wp:posOffset>-568171</wp:posOffset>
                </wp:positionH>
                <wp:positionV relativeFrom="paragraph">
                  <wp:posOffset>225684</wp:posOffset>
                </wp:positionV>
                <wp:extent cx="6784975" cy="3577701"/>
                <wp:effectExtent l="0" t="0" r="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3577701"/>
                        </a:xfrm>
                        <a:prstGeom prst="rect">
                          <a:avLst/>
                        </a:prstGeom>
                        <a:solidFill>
                          <a:srgbClr val="8EA060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4E47" id="Rectangle 14" o:spid="_x0000_s1026" style="position:absolute;margin-left:-44.75pt;margin-top:17.75pt;width:534.25pt;height:281.7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" fillcolor="#8ea060" stroked="f" strokeweight="1pt">
                <v:fill opacity="16448f"/>
              </v:rect>
            </w:pict>
          </mc:Fallback>
        </mc:AlternateContent>
      </w:r>
    </w:p>
    <w:p w14:paraId="4F78DBCC" w14:textId="74F9CBF9" w:rsidR="005D4AE9" w:rsidRPr="00F80313" w:rsidRDefault="003C735D" w:rsidP="00F80313">
      <w:pPr>
        <w:jc w:val="center"/>
        <w:rPr>
          <w:sz w:val="24"/>
          <w:szCs w:val="24"/>
        </w:rPr>
      </w:pPr>
      <w:r>
        <w:rPr>
          <w:sz w:val="24"/>
          <w:szCs w:val="24"/>
        </w:rPr>
        <w:t>Allow contraception, birth control</w:t>
      </w:r>
      <w:r w:rsidR="007D063B" w:rsidRPr="005D4AE9">
        <w:rPr>
          <w:sz w:val="24"/>
          <w:szCs w:val="24"/>
        </w:rPr>
        <w:t xml:space="preserve"> • </w:t>
      </w:r>
      <w:r>
        <w:rPr>
          <w:sz w:val="24"/>
          <w:szCs w:val="24"/>
        </w:rPr>
        <w:t xml:space="preserve">Baby Boomer </w:t>
      </w:r>
      <w:r w:rsidR="00237FEA">
        <w:rPr>
          <w:sz w:val="24"/>
          <w:szCs w:val="24"/>
        </w:rPr>
        <w:t>generation to listen to young Catholics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Be a witness in society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Better communication of what the Church does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Better homilies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Better implementation of Royal Commission recommendations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Better training and support for youth leaders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Call to repentance for clergy sexual abuse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Care for neighbour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Care for the environment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Care for the family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Defend right-to-life issues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 xml:space="preserve">End clericalism 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End discrimination of LGBTQ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Establish more youth programs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Fight for human rights issues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Focus on new evangelisation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access to Mass and Reconciliation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 xml:space="preserve">Greater concern for victims and survivors </w:t>
      </w:r>
      <w:r w:rsidR="007D063B" w:rsidRPr="005D4AE9">
        <w:rPr>
          <w:sz w:val="24"/>
          <w:szCs w:val="24"/>
        </w:rPr>
        <w:t xml:space="preserve">• </w:t>
      </w:r>
      <w:r w:rsidR="00237FEA">
        <w:rPr>
          <w:sz w:val="24"/>
          <w:szCs w:val="24"/>
        </w:rPr>
        <w:t>Greater connection with and inclusion of Indigenous Australians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emphasis on prayer and sacraments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focus on Jesus Christ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focus on the Word of God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leadership from bishops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leadership from priests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Greater trust, faith and hope in God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Healing liturgies and public signs or acts of reparation for clergy sexual abuse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Inclusion of the divorced and remarried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Listen to one another more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Mass to be more appealing to youth and children</w:t>
      </w:r>
      <w:r w:rsidR="007D063B" w:rsidRPr="005D4AE9">
        <w:rPr>
          <w:sz w:val="24"/>
          <w:szCs w:val="24"/>
        </w:rPr>
        <w:t xml:space="preserve"> • </w:t>
      </w:r>
      <w:r w:rsidR="00237FEA">
        <w:rPr>
          <w:sz w:val="24"/>
          <w:szCs w:val="24"/>
        </w:rPr>
        <w:t>More transparency and accountability regarding clergy sexual abuse</w:t>
      </w:r>
      <w:r w:rsidR="007D063B" w:rsidRPr="005D4AE9">
        <w:rPr>
          <w:sz w:val="24"/>
          <w:szCs w:val="24"/>
        </w:rPr>
        <w:t xml:space="preserve"> • </w:t>
      </w:r>
      <w:r w:rsidR="00F80313">
        <w:rPr>
          <w:sz w:val="24"/>
          <w:szCs w:val="24"/>
        </w:rPr>
        <w:t>More welcoming parishes</w:t>
      </w:r>
      <w:r w:rsidR="007D063B" w:rsidRPr="005D4AE9">
        <w:rPr>
          <w:sz w:val="24"/>
          <w:szCs w:val="24"/>
        </w:rPr>
        <w:t xml:space="preserve"> • </w:t>
      </w:r>
      <w:r w:rsidR="00F80313">
        <w:rPr>
          <w:sz w:val="24"/>
          <w:szCs w:val="24"/>
        </w:rPr>
        <w:t>New translation of the Mass (inclusive language)</w:t>
      </w:r>
      <w:r w:rsidR="007D063B" w:rsidRPr="005D4AE9">
        <w:rPr>
          <w:sz w:val="24"/>
          <w:szCs w:val="24"/>
        </w:rPr>
        <w:t xml:space="preserve"> • </w:t>
      </w:r>
      <w:r w:rsidR="00F80313">
        <w:rPr>
          <w:sz w:val="24"/>
          <w:szCs w:val="24"/>
        </w:rPr>
        <w:t xml:space="preserve">Outreach to all the baptised </w:t>
      </w:r>
      <w:r w:rsidR="00F80313" w:rsidRPr="005D4AE9">
        <w:rPr>
          <w:sz w:val="24"/>
          <w:szCs w:val="24"/>
        </w:rPr>
        <w:t xml:space="preserve">• </w:t>
      </w:r>
      <w:r w:rsidR="00F80313">
        <w:rPr>
          <w:sz w:val="24"/>
          <w:szCs w:val="24"/>
        </w:rPr>
        <w:t xml:space="preserve">Outreach to the wider community </w:t>
      </w:r>
      <w:r w:rsidR="00F80313" w:rsidRPr="005D4AE9">
        <w:rPr>
          <w:sz w:val="24"/>
          <w:szCs w:val="24"/>
        </w:rPr>
        <w:t xml:space="preserve">• </w:t>
      </w:r>
      <w:r w:rsidR="00F80313">
        <w:rPr>
          <w:sz w:val="24"/>
          <w:szCs w:val="24"/>
        </w:rPr>
        <w:t xml:space="preserve">Outreach to </w:t>
      </w:r>
      <w:r w:rsidR="00F80313">
        <w:rPr>
          <w:sz w:val="24"/>
          <w:szCs w:val="24"/>
        </w:rPr>
        <w:t xml:space="preserve">youth </w:t>
      </w:r>
      <w:r w:rsidR="00F80313" w:rsidRPr="005D4AE9">
        <w:rPr>
          <w:sz w:val="24"/>
          <w:szCs w:val="24"/>
        </w:rPr>
        <w:t xml:space="preserve">• </w:t>
      </w:r>
      <w:r w:rsidR="00F80313">
        <w:rPr>
          <w:sz w:val="24"/>
          <w:szCs w:val="24"/>
        </w:rPr>
        <w:t xml:space="preserve">Reduce margins between rich and poor </w:t>
      </w:r>
      <w:r w:rsidR="00F80313" w:rsidRPr="005D4AE9">
        <w:rPr>
          <w:sz w:val="24"/>
          <w:szCs w:val="24"/>
        </w:rPr>
        <w:t xml:space="preserve">• </w:t>
      </w:r>
      <w:r w:rsidR="00F80313">
        <w:rPr>
          <w:sz w:val="24"/>
          <w:szCs w:val="24"/>
        </w:rPr>
        <w:t xml:space="preserve">Special care of rural parishes </w:t>
      </w:r>
      <w:r w:rsidR="00F80313" w:rsidRPr="005D4AE9">
        <w:rPr>
          <w:sz w:val="24"/>
          <w:szCs w:val="24"/>
        </w:rPr>
        <w:t xml:space="preserve">• </w:t>
      </w:r>
      <w:r w:rsidR="00F80313">
        <w:rPr>
          <w:sz w:val="24"/>
          <w:szCs w:val="24"/>
        </w:rPr>
        <w:t>Youth to be involved more in Church community</w:t>
      </w:r>
    </w:p>
    <w:p w14:paraId="7D910906" w14:textId="66BB7F83" w:rsidR="00E159C6" w:rsidRDefault="0029204A">
      <w:pPr>
        <w:rPr>
          <w:sz w:val="24"/>
          <w:szCs w:val="24"/>
        </w:rPr>
      </w:pPr>
      <w:r w:rsidRPr="009A26E9"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11E31F24" wp14:editId="46C647CD">
            <wp:simplePos x="0" y="0"/>
            <wp:positionH relativeFrom="column">
              <wp:posOffset>-941009</wp:posOffset>
            </wp:positionH>
            <wp:positionV relativeFrom="paragraph">
              <wp:posOffset>1334659</wp:posOffset>
            </wp:positionV>
            <wp:extent cx="7619234" cy="441487"/>
            <wp:effectExtent l="0" t="0" r="1270" b="3175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9C6" w:rsidRPr="005D4AE9">
        <w:rPr>
          <w:i/>
          <w:sz w:val="24"/>
          <w:szCs w:val="24"/>
        </w:rPr>
        <w:t xml:space="preserve">*please note this is a section of the topics raised during the Listening and Dialogue phase that engaged over 220,000 people across Australia. For more information on the report and topics </w:t>
      </w:r>
      <w:r w:rsidR="004F50D6" w:rsidRPr="005D4AE9">
        <w:rPr>
          <w:i/>
          <w:sz w:val="24"/>
          <w:szCs w:val="24"/>
        </w:rPr>
        <w:t>please visit:</w:t>
      </w:r>
      <w:r w:rsidR="004F50D6" w:rsidRPr="005D4AE9">
        <w:rPr>
          <w:sz w:val="24"/>
          <w:szCs w:val="24"/>
        </w:rPr>
        <w:t xml:space="preserve"> </w:t>
      </w:r>
      <w:hyperlink r:id="rId11" w:anchor="snapshotreports" w:history="1">
        <w:r w:rsidR="004F50D6" w:rsidRPr="005D4AE9">
          <w:rPr>
            <w:rStyle w:val="Hyperlink"/>
            <w:sz w:val="24"/>
            <w:szCs w:val="24"/>
          </w:rPr>
          <w:t>https://plenarycouncil.catholic.org.au/resources/reports/#snapshotreports</w:t>
        </w:r>
      </w:hyperlink>
      <w:r w:rsidR="00E159C6" w:rsidRPr="005D4AE9">
        <w:rPr>
          <w:sz w:val="24"/>
          <w:szCs w:val="24"/>
        </w:rPr>
        <w:t xml:space="preserve">  </w:t>
      </w:r>
    </w:p>
    <w:p w14:paraId="5B4FA5DE" w14:textId="1049CF98" w:rsidR="005C2D9D" w:rsidRPr="005C2D9D" w:rsidRDefault="00F80313" w:rsidP="005C2D9D">
      <w:pPr>
        <w:pStyle w:val="NoSpacing"/>
        <w:rPr>
          <w:rFonts w:eastAsia="Times New Roman"/>
          <w:i/>
          <w:iCs/>
          <w:bdr w:val="none" w:sz="0" w:space="0" w:color="auto" w:frame="1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4EAE9" wp14:editId="000E9EA0">
                <wp:simplePos x="0" y="0"/>
                <wp:positionH relativeFrom="column">
                  <wp:posOffset>-407670</wp:posOffset>
                </wp:positionH>
                <wp:positionV relativeFrom="paragraph">
                  <wp:posOffset>150021</wp:posOffset>
                </wp:positionV>
                <wp:extent cx="6785113" cy="430306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113" cy="430306"/>
                        </a:xfrm>
                        <a:prstGeom prst="rect">
                          <a:avLst/>
                        </a:prstGeom>
                        <a:solidFill>
                          <a:srgbClr val="8EA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0B2BFB" w14:textId="0AF98BFF" w:rsidR="0029204A" w:rsidRPr="005D4AE9" w:rsidRDefault="0029204A" w:rsidP="0029204A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WHEN THINKING ABOUT A CHRIST-CENTRED CHURCH: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EAE9" id="Text Box 17" o:spid="_x0000_s1031" type="#_x0000_t202" style="position:absolute;margin-left:-32.1pt;margin-top:11.8pt;width:534.25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" fillcolor="#8ea060" stroked="f" strokeweight=".5pt">
                <v:textbox>
                  <w:txbxContent>
                    <w:p w14:paraId="240B2BFB" w14:textId="0AF98BFF" w:rsidR="0029204A" w:rsidRPr="005D4AE9" w:rsidRDefault="0029204A" w:rsidP="0029204A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WHEN THINKING ABOUT A CHRIST-CENTRED CHURCH:</w:t>
                      </w:r>
                    </w:p>
                  </w:txbxContent>
                </v:textbox>
              </v:shape>
            </w:pict>
          </mc:Fallback>
        </mc:AlternateContent>
      </w:r>
    </w:p>
    <w:p w14:paraId="7FF2A31B" w14:textId="7AADC37F" w:rsidR="00B1152A" w:rsidRDefault="00B1152A" w:rsidP="0029204A">
      <w:pPr>
        <w:rPr>
          <w:rFonts w:hAnsi="Calibri"/>
          <w:color w:val="5394A6"/>
          <w:kern w:val="24"/>
          <w:sz w:val="24"/>
          <w:szCs w:val="24"/>
          <w:lang w:val="en-US"/>
        </w:rPr>
      </w:pPr>
    </w:p>
    <w:p w14:paraId="7731E8B4" w14:textId="77777777" w:rsidR="00F80313" w:rsidRDefault="00F80313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58CC5062" w14:textId="39D752C8" w:rsidR="0029204A" w:rsidRPr="004E41AD" w:rsidRDefault="0029204A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What does “</w:t>
      </w:r>
      <w:r w:rsidR="00F80313">
        <w:rPr>
          <w:rFonts w:hAnsi="Calibri"/>
          <w:color w:val="000000" w:themeColor="text1"/>
          <w:kern w:val="24"/>
          <w:sz w:val="28"/>
          <w:szCs w:val="28"/>
          <w:lang w:val="en-US"/>
        </w:rPr>
        <w:t>humble</w:t>
      </w: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” look like, sound like and feel like to you?</w:t>
      </w:r>
    </w:p>
    <w:p w14:paraId="70AB751E" w14:textId="148F9B00" w:rsidR="0029204A" w:rsidRPr="004E41AD" w:rsidRDefault="00F80313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  <w:r>
        <w:rPr>
          <w:rFonts w:hAnsi="Calibri"/>
          <w:noProof/>
          <w:color w:val="5394A6"/>
          <w:kern w:val="24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AB65D" wp14:editId="2160E9C7">
                <wp:simplePos x="0" y="0"/>
                <wp:positionH relativeFrom="column">
                  <wp:posOffset>-405130</wp:posOffset>
                </wp:positionH>
                <wp:positionV relativeFrom="paragraph">
                  <wp:posOffset>84455</wp:posOffset>
                </wp:positionV>
                <wp:extent cx="6784975" cy="1837690"/>
                <wp:effectExtent l="38100" t="38100" r="34925" b="4191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83769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8EA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FD62BF" id="Rounded Rectangle 19" o:spid="_x0000_s1026" style="position:absolute;margin-left:-31.9pt;margin-top:6.65pt;width:534.25pt;height:144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" filled="f" strokecolor="#8ea060" strokeweight="6pt">
                <v:stroke joinstyle="miter"/>
              </v:roundrect>
            </w:pict>
          </mc:Fallback>
        </mc:AlternateContent>
      </w:r>
    </w:p>
    <w:p w14:paraId="4A3759F3" w14:textId="43531CA3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56163B9C" w14:textId="1A6BCB60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6207C8CC" w14:textId="417BB34A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5DDBDD93" w14:textId="64AECD91" w:rsidR="0029204A" w:rsidRPr="004E41AD" w:rsidRDefault="0029204A" w:rsidP="0029204A">
      <w:pPr>
        <w:rPr>
          <w:rFonts w:hAnsi="Calibri"/>
          <w:color w:val="5394A6"/>
          <w:kern w:val="24"/>
          <w:sz w:val="28"/>
          <w:szCs w:val="28"/>
          <w:lang w:val="en-US"/>
        </w:rPr>
      </w:pPr>
    </w:p>
    <w:p w14:paraId="64595800" w14:textId="77777777" w:rsidR="00F80313" w:rsidRDefault="00F80313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6AE5CD52" w14:textId="77777777" w:rsidR="00F80313" w:rsidRDefault="00F80313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4BDB5C8F" w14:textId="5DC85EB2" w:rsidR="00B22D66" w:rsidRPr="004E41AD" w:rsidRDefault="00F80313" w:rsidP="0029204A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  <w:r w:rsidRPr="004E41AD">
        <w:rPr>
          <w:rFonts w:hAnsi="Calibri"/>
          <w:noProof/>
          <w:color w:val="5394A6"/>
          <w:kern w:val="2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A67229" wp14:editId="228DD071">
                <wp:simplePos x="0" y="0"/>
                <wp:positionH relativeFrom="column">
                  <wp:posOffset>-405228</wp:posOffset>
                </wp:positionH>
                <wp:positionV relativeFrom="paragraph">
                  <wp:posOffset>391758</wp:posOffset>
                </wp:positionV>
                <wp:extent cx="6784975" cy="1837765"/>
                <wp:effectExtent l="38100" t="38100" r="34925" b="4191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83776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8EA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B65887" id="Rounded Rectangle 18" o:spid="_x0000_s1026" style="position:absolute;margin-left:-31.9pt;margin-top:30.85pt;width:534.25pt;height:144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" filled="f" strokecolor="#8ea060" strokeweight="6pt">
                <v:stroke joinstyle="miter"/>
              </v:roundrect>
            </w:pict>
          </mc:Fallback>
        </mc:AlternateContent>
      </w:r>
      <w:r w:rsidR="0029204A"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What does “</w:t>
      </w:r>
      <w:r>
        <w:rPr>
          <w:rFonts w:hAnsi="Calibri"/>
          <w:color w:val="000000" w:themeColor="text1"/>
          <w:kern w:val="24"/>
          <w:sz w:val="28"/>
          <w:szCs w:val="28"/>
          <w:lang w:val="en-US"/>
        </w:rPr>
        <w:t>healing</w:t>
      </w:r>
      <w:r w:rsidR="0029204A"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” look like, sound like and feel like to you?</w:t>
      </w:r>
    </w:p>
    <w:p w14:paraId="2718750D" w14:textId="3B63B933" w:rsidR="00F80313" w:rsidRDefault="00F80313">
      <w:pPr>
        <w:rPr>
          <w:rFonts w:hAnsi="Calibri"/>
          <w:color w:val="5394A6"/>
          <w:kern w:val="24"/>
          <w:sz w:val="40"/>
          <w:szCs w:val="40"/>
          <w:lang w:val="en-US"/>
        </w:rPr>
      </w:pPr>
    </w:p>
    <w:p w14:paraId="28D3335D" w14:textId="75BF04C1" w:rsidR="00F80313" w:rsidRDefault="00F80313">
      <w:pPr>
        <w:rPr>
          <w:rFonts w:hAnsi="Calibri"/>
          <w:color w:val="5394A6"/>
          <w:kern w:val="24"/>
          <w:sz w:val="40"/>
          <w:szCs w:val="40"/>
          <w:lang w:val="en-US"/>
        </w:rPr>
      </w:pPr>
    </w:p>
    <w:p w14:paraId="724A3D29" w14:textId="1A919BD7" w:rsidR="00F80313" w:rsidRDefault="00F80313">
      <w:pPr>
        <w:rPr>
          <w:rFonts w:hAnsi="Calibri"/>
          <w:color w:val="5394A6"/>
          <w:kern w:val="24"/>
          <w:sz w:val="40"/>
          <w:szCs w:val="40"/>
          <w:lang w:val="en-US"/>
        </w:rPr>
      </w:pPr>
    </w:p>
    <w:p w14:paraId="5520FA7C" w14:textId="3C3529F3" w:rsidR="00F80313" w:rsidRDefault="00F80313">
      <w:pPr>
        <w:rPr>
          <w:rFonts w:hAnsi="Calibri"/>
          <w:color w:val="5394A6"/>
          <w:kern w:val="24"/>
          <w:sz w:val="40"/>
          <w:szCs w:val="40"/>
          <w:lang w:val="en-US"/>
        </w:rPr>
      </w:pPr>
    </w:p>
    <w:p w14:paraId="308360E4" w14:textId="77777777" w:rsidR="00F80313" w:rsidRDefault="00F80313" w:rsidP="00F80313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0031B7ED" w14:textId="77777777" w:rsidR="00F80313" w:rsidRDefault="00F80313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</w:p>
    <w:p w14:paraId="430DB4C6" w14:textId="76B105A0" w:rsidR="005D4AE9" w:rsidRPr="00F80313" w:rsidRDefault="00F80313">
      <w:pPr>
        <w:rPr>
          <w:rFonts w:hAnsi="Calibri"/>
          <w:color w:val="000000" w:themeColor="text1"/>
          <w:kern w:val="24"/>
          <w:sz w:val="28"/>
          <w:szCs w:val="28"/>
          <w:lang w:val="en-US"/>
        </w:rPr>
      </w:pPr>
      <w:r w:rsidRPr="009A26E9"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47B9AC58" wp14:editId="7318E7C9">
            <wp:simplePos x="0" y="0"/>
            <wp:positionH relativeFrom="column">
              <wp:posOffset>-893532</wp:posOffset>
            </wp:positionH>
            <wp:positionV relativeFrom="paragraph">
              <wp:posOffset>2573476</wp:posOffset>
            </wp:positionV>
            <wp:extent cx="7619234" cy="441487"/>
            <wp:effectExtent l="0" t="0" r="1270" b="3175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Calibri"/>
          <w:noProof/>
          <w:color w:val="5394A6"/>
          <w:kern w:val="24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FACEED" wp14:editId="5001C64D">
                <wp:simplePos x="0" y="0"/>
                <wp:positionH relativeFrom="column">
                  <wp:posOffset>-405130</wp:posOffset>
                </wp:positionH>
                <wp:positionV relativeFrom="paragraph">
                  <wp:posOffset>395173</wp:posOffset>
                </wp:positionV>
                <wp:extent cx="6784975" cy="1837690"/>
                <wp:effectExtent l="38100" t="38100" r="34925" b="4191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183769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8EA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F9D19B" id="Rounded Rectangle 21" o:spid="_x0000_s1026" style="position:absolute;margin-left:-31.9pt;margin-top:31.1pt;width:534.25pt;height:144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" filled="f" strokecolor="#8ea060" strokeweight="6pt">
                <v:stroke joinstyle="miter"/>
              </v:roundrect>
            </w:pict>
          </mc:Fallback>
        </mc:AlternateContent>
      </w: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What does “</w:t>
      </w:r>
      <w:r>
        <w:rPr>
          <w:rFonts w:hAnsi="Calibri"/>
          <w:color w:val="000000" w:themeColor="text1"/>
          <w:kern w:val="24"/>
          <w:sz w:val="28"/>
          <w:szCs w:val="28"/>
          <w:lang w:val="en-US"/>
        </w:rPr>
        <w:t>m</w:t>
      </w:r>
      <w:bookmarkStart w:id="0" w:name="_GoBack"/>
      <w:bookmarkEnd w:id="0"/>
      <w:r>
        <w:rPr>
          <w:rFonts w:hAnsi="Calibri"/>
          <w:color w:val="000000" w:themeColor="text1"/>
          <w:kern w:val="24"/>
          <w:sz w:val="28"/>
          <w:szCs w:val="28"/>
          <w:lang w:val="en-US"/>
        </w:rPr>
        <w:t>erciful</w:t>
      </w:r>
      <w:r w:rsidRPr="004E41AD">
        <w:rPr>
          <w:rFonts w:hAnsi="Calibri"/>
          <w:color w:val="000000" w:themeColor="text1"/>
          <w:kern w:val="24"/>
          <w:sz w:val="28"/>
          <w:szCs w:val="28"/>
          <w:lang w:val="en-US"/>
        </w:rPr>
        <w:t>” look like, sound like and feel like to you?</w:t>
      </w:r>
      <w:r w:rsidR="004E41AD" w:rsidRPr="009A26E9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6CA73B5A" wp14:editId="5B24DD38">
            <wp:simplePos x="0" y="0"/>
            <wp:positionH relativeFrom="column">
              <wp:posOffset>-957580</wp:posOffset>
            </wp:positionH>
            <wp:positionV relativeFrom="paragraph">
              <wp:posOffset>4989028</wp:posOffset>
            </wp:positionV>
            <wp:extent cx="7619234" cy="441487"/>
            <wp:effectExtent l="0" t="0" r="1270" b="317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04A" w:rsidRPr="009A26E9"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49804F7B" wp14:editId="2D7C3228">
            <wp:simplePos x="0" y="0"/>
            <wp:positionH relativeFrom="column">
              <wp:posOffset>-958215</wp:posOffset>
            </wp:positionH>
            <wp:positionV relativeFrom="paragraph">
              <wp:posOffset>8772450</wp:posOffset>
            </wp:positionV>
            <wp:extent cx="7619234" cy="441487"/>
            <wp:effectExtent l="0" t="0" r="1270" b="3175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234" cy="44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AE9" w:rsidRPr="00F80313" w:rsidSect="009A26E9">
      <w:head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2AE8" w14:textId="77777777" w:rsidR="00632E31" w:rsidRDefault="00632E31" w:rsidP="00E159C6">
      <w:pPr>
        <w:spacing w:after="0" w:line="240" w:lineRule="auto"/>
      </w:pPr>
      <w:r>
        <w:separator/>
      </w:r>
    </w:p>
  </w:endnote>
  <w:endnote w:type="continuationSeparator" w:id="0">
    <w:p w14:paraId="7F051F69" w14:textId="77777777" w:rsidR="00632E31" w:rsidRDefault="00632E31" w:rsidP="00E1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16D9" w14:textId="77777777" w:rsidR="00632E31" w:rsidRDefault="00632E31" w:rsidP="00E159C6">
      <w:pPr>
        <w:spacing w:after="0" w:line="240" w:lineRule="auto"/>
      </w:pPr>
      <w:r>
        <w:separator/>
      </w:r>
    </w:p>
  </w:footnote>
  <w:footnote w:type="continuationSeparator" w:id="0">
    <w:p w14:paraId="4BFFC2CE" w14:textId="77777777" w:rsidR="00632E31" w:rsidRDefault="00632E31" w:rsidP="00E1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0335" w14:textId="77777777" w:rsidR="00304D05" w:rsidRDefault="00304D05" w:rsidP="00304D05">
    <w:pPr>
      <w:pStyle w:val="Header"/>
      <w:jc w:val="right"/>
    </w:pPr>
    <w:r>
      <w:rPr>
        <w:noProof/>
        <w:lang w:eastAsia="en-AU"/>
      </w:rPr>
      <w:drawing>
        <wp:inline distT="0" distB="0" distL="0" distR="0" wp14:anchorId="26A67B40" wp14:editId="5BD3105A">
          <wp:extent cx="1752500" cy="10001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n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83" cy="101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1903"/>
    <w:multiLevelType w:val="hybridMultilevel"/>
    <w:tmpl w:val="7B2E1694"/>
    <w:lvl w:ilvl="0" w:tplc="B22838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22D23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E2F6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F2C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588A3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2066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AA80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9A23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A0AF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5F"/>
    <w:rsid w:val="00000992"/>
    <w:rsid w:val="001B36B9"/>
    <w:rsid w:val="00237FEA"/>
    <w:rsid w:val="0029204A"/>
    <w:rsid w:val="002E2744"/>
    <w:rsid w:val="00304D05"/>
    <w:rsid w:val="003C735D"/>
    <w:rsid w:val="004D4B5F"/>
    <w:rsid w:val="004E41AD"/>
    <w:rsid w:val="004F50D6"/>
    <w:rsid w:val="005B761C"/>
    <w:rsid w:val="005C2D9D"/>
    <w:rsid w:val="005D4AE9"/>
    <w:rsid w:val="00632E31"/>
    <w:rsid w:val="00644CF6"/>
    <w:rsid w:val="00713D76"/>
    <w:rsid w:val="007D063B"/>
    <w:rsid w:val="008C1E55"/>
    <w:rsid w:val="009A26E9"/>
    <w:rsid w:val="00B1152A"/>
    <w:rsid w:val="00B22D66"/>
    <w:rsid w:val="00B66C09"/>
    <w:rsid w:val="00B86C0B"/>
    <w:rsid w:val="00DB2229"/>
    <w:rsid w:val="00E159C6"/>
    <w:rsid w:val="00EB3A69"/>
    <w:rsid w:val="00F80313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FDCE5"/>
  <w15:chartTrackingRefBased/>
  <w15:docId w15:val="{9A4D18E8-272D-4B48-A89F-5B0AF7EB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C6"/>
  </w:style>
  <w:style w:type="paragraph" w:styleId="Footer">
    <w:name w:val="footer"/>
    <w:basedOn w:val="Normal"/>
    <w:link w:val="FooterChar"/>
    <w:uiPriority w:val="99"/>
    <w:unhideWhenUsed/>
    <w:rsid w:val="00E15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C6"/>
  </w:style>
  <w:style w:type="character" w:styleId="Hyperlink">
    <w:name w:val="Hyperlink"/>
    <w:basedOn w:val="DefaultParagraphFont"/>
    <w:uiPriority w:val="99"/>
    <w:semiHidden/>
    <w:unhideWhenUsed/>
    <w:rsid w:val="004F50D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A26E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A26E9"/>
    <w:rPr>
      <w:rFonts w:eastAsiaTheme="minorEastAsia"/>
      <w:lang w:val="en-US" w:eastAsia="zh-CN"/>
    </w:rPr>
  </w:style>
  <w:style w:type="paragraph" w:styleId="ListParagraph">
    <w:name w:val="List Paragraph"/>
    <w:basedOn w:val="Normal"/>
    <w:uiPriority w:val="34"/>
    <w:qFormat/>
    <w:rsid w:val="009A26E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41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1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enarycouncil.catholic.org.au/resources/repor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enarycouncil.catholic.org.au/resources/repor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0A194-2ED7-054D-A74B-E6E60223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Brisbane/Centacare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Eric</dc:creator>
  <cp:keywords/>
  <dc:description/>
  <cp:lastModifiedBy>Stephanie Unger</cp:lastModifiedBy>
  <cp:revision>3</cp:revision>
  <dcterms:created xsi:type="dcterms:W3CDTF">2019-11-11T23:37:00Z</dcterms:created>
  <dcterms:modified xsi:type="dcterms:W3CDTF">2019-11-12T00:04:00Z</dcterms:modified>
</cp:coreProperties>
</file>